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106" w:type="dxa"/>
        <w:tblLook w:val="04A0" w:firstRow="1" w:lastRow="0" w:firstColumn="1" w:lastColumn="0" w:noHBand="0" w:noVBand="1"/>
      </w:tblPr>
      <w:tblGrid>
        <w:gridCol w:w="5053"/>
        <w:gridCol w:w="5053"/>
      </w:tblGrid>
      <w:tr w:rsidR="002C4652" w:rsidTr="003557EF">
        <w:trPr>
          <w:trHeight w:val="253"/>
        </w:trPr>
        <w:tc>
          <w:tcPr>
            <w:tcW w:w="5053" w:type="dxa"/>
            <w:vAlign w:val="center"/>
          </w:tcPr>
          <w:p w:rsidR="003557EF" w:rsidRDefault="00A361D0" w:rsidP="003557E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bookmarkStart w:id="0" w:name="_GoBack"/>
            <w:bookmarkEnd w:id="0"/>
          </w:p>
          <w:p w:rsidR="002C4652" w:rsidRDefault="002C4652" w:rsidP="003557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4652">
              <w:rPr>
                <w:rFonts w:ascii="Arial" w:hAnsi="Arial" w:cs="Arial"/>
                <w:b/>
                <w:sz w:val="20"/>
                <w:szCs w:val="20"/>
              </w:rPr>
              <w:t>LABORATORIO:</w:t>
            </w:r>
          </w:p>
          <w:p w:rsidR="003557EF" w:rsidRPr="002C4652" w:rsidRDefault="003557EF" w:rsidP="003557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:rsidR="002C4652" w:rsidRPr="002C4652" w:rsidRDefault="002C4652" w:rsidP="003557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4652">
              <w:rPr>
                <w:rFonts w:ascii="Arial" w:hAnsi="Arial" w:cs="Arial"/>
                <w:b/>
                <w:sz w:val="20"/>
                <w:szCs w:val="20"/>
              </w:rPr>
              <w:t>MUNICIPIO</w:t>
            </w:r>
            <w:r w:rsidR="003557E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C4652" w:rsidTr="003557EF">
        <w:trPr>
          <w:trHeight w:val="269"/>
        </w:trPr>
        <w:tc>
          <w:tcPr>
            <w:tcW w:w="5053" w:type="dxa"/>
            <w:vAlign w:val="center"/>
          </w:tcPr>
          <w:p w:rsidR="003557EF" w:rsidRDefault="003557EF" w:rsidP="003557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4652" w:rsidRDefault="002C4652" w:rsidP="003557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4652">
              <w:rPr>
                <w:rFonts w:ascii="Arial" w:hAnsi="Arial" w:cs="Arial"/>
                <w:b/>
                <w:sz w:val="20"/>
                <w:szCs w:val="20"/>
              </w:rPr>
              <w:t>FECHA DE TOMA DE MUESTRA</w:t>
            </w:r>
          </w:p>
          <w:p w:rsidR="003557EF" w:rsidRPr="002C4652" w:rsidRDefault="003557EF" w:rsidP="003557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:rsidR="002C4652" w:rsidRPr="002C4652" w:rsidRDefault="002C4652" w:rsidP="003557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4652">
              <w:rPr>
                <w:rFonts w:ascii="Arial" w:hAnsi="Arial" w:cs="Arial"/>
                <w:b/>
                <w:sz w:val="20"/>
                <w:szCs w:val="20"/>
              </w:rPr>
              <w:t>FECHA DE ENTREGA DE RESULTADOS:</w:t>
            </w:r>
          </w:p>
        </w:tc>
      </w:tr>
    </w:tbl>
    <w:p w:rsidR="00895AE1" w:rsidRPr="002C4652" w:rsidRDefault="00895AE1" w:rsidP="00A361D0">
      <w:pPr>
        <w:pStyle w:val="Sinespaciado"/>
        <w:rPr>
          <w:rFonts w:ascii="Arial" w:hAnsi="Arial" w:cs="Arial"/>
          <w:b/>
          <w:lang w:val="es-ES"/>
        </w:rPr>
      </w:pPr>
    </w:p>
    <w:p w:rsidR="00AF6974" w:rsidRPr="00C53324" w:rsidRDefault="002C4652" w:rsidP="00A361D0">
      <w:pPr>
        <w:pStyle w:val="Sinespaciado"/>
        <w:rPr>
          <w:rFonts w:ascii="Arial" w:hAnsi="Arial" w:cs="Arial"/>
          <w:b/>
        </w:rPr>
      </w:pPr>
      <w:r w:rsidRPr="00C53324">
        <w:rPr>
          <w:rFonts w:ascii="Arial" w:hAnsi="Arial" w:cs="Arial"/>
          <w:b/>
        </w:rPr>
        <w:t>TECNICA:</w:t>
      </w:r>
      <w:r>
        <w:t xml:space="preserve"> </w:t>
      </w:r>
      <w:r w:rsidRPr="00C53324">
        <w:rPr>
          <w:rFonts w:ascii="Arial" w:hAnsi="Arial" w:cs="Arial"/>
        </w:rPr>
        <w:t>Diagnóstico, Tipificación y Subtipificación de Virus Influenza por rRT-PCR en Tiempo Real – Protocolo CDC (CDC REF · I-007-05)</w:t>
      </w:r>
      <w:r w:rsidR="00A361D0" w:rsidRPr="00C53324">
        <w:rPr>
          <w:rFonts w:ascii="Arial" w:hAnsi="Arial" w:cs="Arial"/>
          <w:b/>
        </w:rPr>
        <w:t xml:space="preserve"> </w:t>
      </w:r>
    </w:p>
    <w:p w:rsidR="002C4652" w:rsidRPr="00C53324" w:rsidRDefault="002C4652" w:rsidP="00A361D0">
      <w:pPr>
        <w:pStyle w:val="Sinespaciado"/>
        <w:rPr>
          <w:rFonts w:ascii="Arial" w:hAnsi="Arial" w:cs="Arial"/>
          <w:b/>
        </w:rPr>
      </w:pPr>
    </w:p>
    <w:p w:rsidR="002C4652" w:rsidRDefault="002C4652" w:rsidP="00A361D0">
      <w:pPr>
        <w:pStyle w:val="Sinespaciado"/>
        <w:rPr>
          <w:rFonts w:ascii="Arial" w:hAnsi="Arial" w:cs="Arial"/>
          <w:b/>
        </w:rPr>
      </w:pPr>
    </w:p>
    <w:tbl>
      <w:tblPr>
        <w:tblStyle w:val="Tablaconcuadrcula"/>
        <w:tblW w:w="9930" w:type="dxa"/>
        <w:tblLayout w:type="fixed"/>
        <w:tblLook w:val="04A0" w:firstRow="1" w:lastRow="0" w:firstColumn="1" w:lastColumn="0" w:noHBand="0" w:noVBand="1"/>
      </w:tblPr>
      <w:tblGrid>
        <w:gridCol w:w="1037"/>
        <w:gridCol w:w="1533"/>
        <w:gridCol w:w="2607"/>
        <w:gridCol w:w="1380"/>
        <w:gridCol w:w="1965"/>
        <w:gridCol w:w="1408"/>
      </w:tblGrid>
      <w:tr w:rsidR="00C53324" w:rsidTr="00C53324">
        <w:trPr>
          <w:trHeight w:val="258"/>
        </w:trPr>
        <w:tc>
          <w:tcPr>
            <w:tcW w:w="1037" w:type="dxa"/>
            <w:vAlign w:val="center"/>
          </w:tcPr>
          <w:p w:rsidR="00C53324" w:rsidRPr="00C53324" w:rsidRDefault="00C53324" w:rsidP="00C533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val="es-CO" w:eastAsia="en-US"/>
              </w:rPr>
            </w:pPr>
          </w:p>
          <w:p w:rsidR="00C53324" w:rsidRDefault="00C53324" w:rsidP="00C53324">
            <w:pPr>
              <w:pStyle w:val="Sinespaciad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CODIGO</w:t>
            </w:r>
          </w:p>
          <w:p w:rsidR="00C53324" w:rsidRPr="00C53324" w:rsidRDefault="00C53324" w:rsidP="00C53324">
            <w:pPr>
              <w:pStyle w:val="Sinespaciad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INS</w:t>
            </w:r>
          </w:p>
        </w:tc>
        <w:tc>
          <w:tcPr>
            <w:tcW w:w="1533" w:type="dxa"/>
            <w:vAlign w:val="center"/>
          </w:tcPr>
          <w:p w:rsidR="00C53324" w:rsidRPr="00C53324" w:rsidRDefault="00C53324" w:rsidP="00C533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val="es-CO" w:eastAsia="en-US"/>
              </w:rPr>
            </w:pPr>
          </w:p>
          <w:p w:rsidR="00C53324" w:rsidRPr="00C53324" w:rsidRDefault="00C53324" w:rsidP="00C53324">
            <w:pPr>
              <w:pStyle w:val="Sinespaciad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FECHA DE RECEPCION</w:t>
            </w:r>
          </w:p>
        </w:tc>
        <w:tc>
          <w:tcPr>
            <w:tcW w:w="2607" w:type="dxa"/>
            <w:vAlign w:val="center"/>
          </w:tcPr>
          <w:p w:rsidR="00C53324" w:rsidRDefault="00C53324" w:rsidP="00C533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val="es-CO" w:eastAsia="en-US"/>
              </w:rPr>
            </w:pPr>
          </w:p>
          <w:p w:rsidR="00C53324" w:rsidRPr="00C53324" w:rsidRDefault="00C53324" w:rsidP="00C533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val="es-CO" w:eastAsia="en-US"/>
              </w:rPr>
            </w:pPr>
            <w:r w:rsidRPr="00C53324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val="es-CO" w:eastAsia="en-US"/>
              </w:rPr>
              <w:t>IDENTIFICACION DEL PACIENTE</w:t>
            </w:r>
          </w:p>
          <w:p w:rsidR="00C53324" w:rsidRPr="00C53324" w:rsidRDefault="00C53324" w:rsidP="00C53324">
            <w:pPr>
              <w:pStyle w:val="Sinespaciad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C53324" w:rsidRPr="00C53324" w:rsidRDefault="00C53324" w:rsidP="00C533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val="es-CO" w:eastAsia="en-US"/>
              </w:rPr>
            </w:pPr>
          </w:p>
          <w:p w:rsidR="00C53324" w:rsidRPr="00C53324" w:rsidRDefault="00C53324" w:rsidP="00C53324">
            <w:pPr>
              <w:pStyle w:val="Sinespaciad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INICIO DE SINTOMAS</w:t>
            </w:r>
          </w:p>
        </w:tc>
        <w:tc>
          <w:tcPr>
            <w:tcW w:w="1965" w:type="dxa"/>
            <w:vAlign w:val="center"/>
          </w:tcPr>
          <w:p w:rsidR="00C53324" w:rsidRPr="00C53324" w:rsidRDefault="00C53324" w:rsidP="00C533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val="es-CO" w:eastAsia="en-US"/>
              </w:rPr>
            </w:pPr>
          </w:p>
          <w:p w:rsidR="00C53324" w:rsidRPr="00C53324" w:rsidRDefault="00C53324" w:rsidP="00C53324">
            <w:pPr>
              <w:pStyle w:val="Sinespaciad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RESULTADO</w:t>
            </w:r>
          </w:p>
        </w:tc>
        <w:tc>
          <w:tcPr>
            <w:tcW w:w="1408" w:type="dxa"/>
            <w:vAlign w:val="center"/>
          </w:tcPr>
          <w:p w:rsidR="00C53324" w:rsidRPr="00C53324" w:rsidRDefault="00C53324" w:rsidP="00C533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val="es-CO" w:eastAsia="en-US"/>
              </w:rPr>
            </w:pPr>
          </w:p>
          <w:p w:rsidR="00C53324" w:rsidRPr="00C53324" w:rsidRDefault="00C53324" w:rsidP="00C53324">
            <w:pPr>
              <w:pStyle w:val="Sinespaciad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FECHA DE RESULTADO</w:t>
            </w:r>
          </w:p>
        </w:tc>
      </w:tr>
      <w:tr w:rsidR="00C53324" w:rsidTr="00C53324">
        <w:trPr>
          <w:trHeight w:val="258"/>
        </w:trPr>
        <w:tc>
          <w:tcPr>
            <w:tcW w:w="103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260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380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965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408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</w:tr>
      <w:tr w:rsidR="00C53324" w:rsidTr="00C53324">
        <w:trPr>
          <w:trHeight w:val="258"/>
        </w:trPr>
        <w:tc>
          <w:tcPr>
            <w:tcW w:w="103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260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380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965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408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</w:tr>
      <w:tr w:rsidR="00C53324" w:rsidTr="00C53324">
        <w:trPr>
          <w:trHeight w:val="258"/>
        </w:trPr>
        <w:tc>
          <w:tcPr>
            <w:tcW w:w="103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260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380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965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408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</w:tr>
      <w:tr w:rsidR="00C53324" w:rsidTr="00C53324">
        <w:trPr>
          <w:trHeight w:val="258"/>
        </w:trPr>
        <w:tc>
          <w:tcPr>
            <w:tcW w:w="103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260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380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965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408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</w:tr>
      <w:tr w:rsidR="00C53324" w:rsidTr="00C53324">
        <w:trPr>
          <w:trHeight w:val="258"/>
        </w:trPr>
        <w:tc>
          <w:tcPr>
            <w:tcW w:w="103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260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380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965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408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</w:tr>
      <w:tr w:rsidR="00C53324" w:rsidTr="00C53324">
        <w:trPr>
          <w:trHeight w:val="258"/>
        </w:trPr>
        <w:tc>
          <w:tcPr>
            <w:tcW w:w="103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260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380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965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408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</w:tr>
      <w:tr w:rsidR="00C53324" w:rsidTr="00C53324">
        <w:trPr>
          <w:trHeight w:val="275"/>
        </w:trPr>
        <w:tc>
          <w:tcPr>
            <w:tcW w:w="103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2607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380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965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  <w:tc>
          <w:tcPr>
            <w:tcW w:w="1408" w:type="dxa"/>
          </w:tcPr>
          <w:p w:rsidR="00C53324" w:rsidRDefault="00C53324" w:rsidP="00A361D0">
            <w:pPr>
              <w:pStyle w:val="Sinespaciado"/>
              <w:rPr>
                <w:rFonts w:ascii="Arial" w:hAnsi="Arial" w:cs="Arial"/>
                <w:b/>
              </w:rPr>
            </w:pPr>
          </w:p>
        </w:tc>
      </w:tr>
    </w:tbl>
    <w:p w:rsidR="00895AE1" w:rsidRDefault="00895AE1" w:rsidP="00A361D0">
      <w:pPr>
        <w:pStyle w:val="Sinespaciado"/>
        <w:rPr>
          <w:rFonts w:ascii="Arial" w:hAnsi="Arial" w:cs="Arial"/>
          <w:b/>
        </w:rPr>
      </w:pPr>
    </w:p>
    <w:p w:rsidR="00895AE1" w:rsidRPr="00A361D0" w:rsidRDefault="00A361D0" w:rsidP="00A361D0">
      <w:pPr>
        <w:pStyle w:val="Sinespaciado"/>
        <w:rPr>
          <w:rFonts w:ascii="Arial" w:hAnsi="Arial" w:cs="Arial"/>
          <w:b/>
        </w:rPr>
      </w:pPr>
      <w:r w:rsidRPr="00A361D0">
        <w:rPr>
          <w:rFonts w:ascii="Arial" w:hAnsi="Arial" w:cs="Arial"/>
          <w:b/>
        </w:rPr>
        <w:t xml:space="preserve"> </w:t>
      </w:r>
    </w:p>
    <w:p w:rsidR="00895AE1" w:rsidRDefault="00A361D0" w:rsidP="00A361D0">
      <w:pPr>
        <w:pStyle w:val="Sinespaciado"/>
        <w:rPr>
          <w:rFonts w:ascii="Arial" w:hAnsi="Arial" w:cs="Arial"/>
          <w:b/>
        </w:rPr>
      </w:pPr>
      <w:r w:rsidRPr="00A361D0">
        <w:rPr>
          <w:rFonts w:ascii="Arial" w:hAnsi="Arial" w:cs="Arial"/>
          <w:b/>
        </w:rPr>
        <w:t xml:space="preserve">       </w:t>
      </w:r>
    </w:p>
    <w:p w:rsidR="00C53324" w:rsidRPr="00543A9C" w:rsidRDefault="00C53324" w:rsidP="003557EF">
      <w:pPr>
        <w:jc w:val="both"/>
        <w:rPr>
          <w:rFonts w:ascii="Arial" w:hAnsi="Arial" w:cs="Arial"/>
          <w:b/>
          <w:sz w:val="20"/>
          <w:szCs w:val="20"/>
        </w:rPr>
      </w:pPr>
      <w:r w:rsidRPr="00543A9C">
        <w:rPr>
          <w:rFonts w:ascii="Arial" w:hAnsi="Arial" w:cs="Arial"/>
          <w:b/>
          <w:sz w:val="20"/>
          <w:szCs w:val="20"/>
        </w:rPr>
        <w:t>NOTA: ESTOS RESULTADOS FUERON REALIZADOS EN EL LABORATORIO DEL INSTITUTO NACIONAL DE SALUD EN EL AREA DE VIROLOGIA POR LOS PROFESIONALES ANDRES MONTILLA ESCUDERO Y MARIA ELENA REALPE DELGADO.</w:t>
      </w:r>
    </w:p>
    <w:p w:rsidR="00C53324" w:rsidRDefault="00C53324" w:rsidP="003557EF">
      <w:pPr>
        <w:jc w:val="both"/>
        <w:rPr>
          <w:rFonts w:ascii="Arial" w:hAnsi="Arial" w:cs="Arial"/>
          <w:b/>
          <w:sz w:val="20"/>
          <w:szCs w:val="20"/>
        </w:rPr>
      </w:pPr>
    </w:p>
    <w:p w:rsidR="00C53324" w:rsidRDefault="00C53324" w:rsidP="003557EF">
      <w:pPr>
        <w:jc w:val="both"/>
        <w:rPr>
          <w:rFonts w:ascii="Arial" w:hAnsi="Arial" w:cs="Arial"/>
          <w:b/>
          <w:sz w:val="20"/>
          <w:szCs w:val="20"/>
        </w:rPr>
      </w:pPr>
    </w:p>
    <w:p w:rsidR="003557EF" w:rsidRDefault="003557EF" w:rsidP="003557EF">
      <w:pPr>
        <w:jc w:val="both"/>
        <w:rPr>
          <w:rFonts w:ascii="Arial" w:hAnsi="Arial" w:cs="Arial"/>
          <w:b/>
          <w:sz w:val="20"/>
          <w:szCs w:val="20"/>
        </w:rPr>
      </w:pPr>
    </w:p>
    <w:p w:rsidR="003557EF" w:rsidRDefault="003557EF" w:rsidP="003557EF">
      <w:pPr>
        <w:jc w:val="both"/>
        <w:rPr>
          <w:rFonts w:ascii="Arial" w:hAnsi="Arial" w:cs="Arial"/>
          <w:b/>
          <w:sz w:val="20"/>
          <w:szCs w:val="20"/>
        </w:rPr>
      </w:pPr>
    </w:p>
    <w:p w:rsidR="00C53324" w:rsidRPr="00F21376" w:rsidRDefault="00C53324" w:rsidP="00C53324">
      <w:pPr>
        <w:rPr>
          <w:rFonts w:ascii="Arial" w:hAnsi="Arial" w:cs="Arial"/>
          <w:b/>
          <w:sz w:val="20"/>
          <w:szCs w:val="20"/>
        </w:rPr>
      </w:pPr>
    </w:p>
    <w:p w:rsidR="00C53324" w:rsidRPr="00F21376" w:rsidRDefault="00C53324" w:rsidP="00C53324">
      <w:pPr>
        <w:rPr>
          <w:rFonts w:ascii="Arial" w:hAnsi="Arial" w:cs="Arial"/>
          <w:b/>
          <w:sz w:val="20"/>
          <w:szCs w:val="20"/>
        </w:rPr>
      </w:pPr>
      <w:r w:rsidRPr="00F21376">
        <w:rPr>
          <w:rFonts w:ascii="Arial" w:hAnsi="Arial" w:cs="Arial"/>
          <w:b/>
          <w:sz w:val="20"/>
          <w:szCs w:val="20"/>
        </w:rPr>
        <w:t>CIELO ARMENTA QUINTERO</w:t>
      </w:r>
    </w:p>
    <w:p w:rsidR="00C53324" w:rsidRPr="00F21376" w:rsidRDefault="00C53324" w:rsidP="00C53324">
      <w:pPr>
        <w:rPr>
          <w:rFonts w:ascii="Arial" w:hAnsi="Arial" w:cs="Arial"/>
          <w:b/>
          <w:sz w:val="20"/>
          <w:szCs w:val="20"/>
        </w:rPr>
      </w:pPr>
      <w:r w:rsidRPr="00F21376">
        <w:rPr>
          <w:rFonts w:ascii="Arial" w:hAnsi="Arial" w:cs="Arial"/>
          <w:b/>
          <w:sz w:val="20"/>
          <w:szCs w:val="20"/>
        </w:rPr>
        <w:t>Profesional Universitario. LSP</w:t>
      </w:r>
    </w:p>
    <w:p w:rsidR="00C53324" w:rsidRPr="00F21376" w:rsidRDefault="00C53324" w:rsidP="00C53324">
      <w:pPr>
        <w:rPr>
          <w:rFonts w:ascii="Arial" w:hAnsi="Arial" w:cs="Arial"/>
          <w:b/>
          <w:sz w:val="20"/>
          <w:szCs w:val="20"/>
        </w:rPr>
      </w:pPr>
    </w:p>
    <w:p w:rsidR="00C53324" w:rsidRDefault="00C53324" w:rsidP="00C53324">
      <w:pPr>
        <w:rPr>
          <w:rFonts w:ascii="Arial" w:hAnsi="Arial" w:cs="Arial"/>
          <w:b/>
          <w:sz w:val="20"/>
          <w:szCs w:val="20"/>
        </w:rPr>
      </w:pPr>
    </w:p>
    <w:p w:rsidR="003557EF" w:rsidRDefault="003557EF" w:rsidP="00C53324">
      <w:pPr>
        <w:rPr>
          <w:rFonts w:ascii="Arial" w:hAnsi="Arial" w:cs="Arial"/>
          <w:b/>
          <w:sz w:val="20"/>
          <w:szCs w:val="20"/>
        </w:rPr>
      </w:pPr>
    </w:p>
    <w:p w:rsidR="003557EF" w:rsidRDefault="003557EF" w:rsidP="00C53324">
      <w:pPr>
        <w:rPr>
          <w:rFonts w:ascii="Arial" w:hAnsi="Arial" w:cs="Arial"/>
          <w:b/>
          <w:sz w:val="20"/>
          <w:szCs w:val="20"/>
        </w:rPr>
      </w:pPr>
    </w:p>
    <w:p w:rsidR="003557EF" w:rsidRPr="00F21376" w:rsidRDefault="003557EF" w:rsidP="00C53324">
      <w:pPr>
        <w:rPr>
          <w:rFonts w:ascii="Arial" w:hAnsi="Arial" w:cs="Arial"/>
          <w:b/>
          <w:sz w:val="20"/>
          <w:szCs w:val="20"/>
        </w:rPr>
      </w:pPr>
    </w:p>
    <w:p w:rsidR="00C53324" w:rsidRPr="00F21376" w:rsidRDefault="00C53324" w:rsidP="00C53324">
      <w:pPr>
        <w:rPr>
          <w:rFonts w:ascii="Arial" w:hAnsi="Arial" w:cs="Arial"/>
          <w:b/>
          <w:sz w:val="20"/>
          <w:szCs w:val="20"/>
        </w:rPr>
      </w:pPr>
      <w:r w:rsidRPr="00F21376">
        <w:rPr>
          <w:rFonts w:ascii="Arial" w:hAnsi="Arial" w:cs="Arial"/>
          <w:b/>
          <w:sz w:val="20"/>
          <w:szCs w:val="20"/>
        </w:rPr>
        <w:t>MARIA TERESA ARIAS CLAVIJO</w:t>
      </w:r>
    </w:p>
    <w:p w:rsidR="000114A3" w:rsidRDefault="00C53324" w:rsidP="003557EF">
      <w:pPr>
        <w:rPr>
          <w:rFonts w:ascii="Arial" w:hAnsi="Arial" w:cs="Arial"/>
          <w:b/>
          <w:sz w:val="20"/>
          <w:szCs w:val="20"/>
        </w:rPr>
      </w:pPr>
      <w:r w:rsidRPr="00F21376">
        <w:rPr>
          <w:rFonts w:ascii="Arial" w:hAnsi="Arial" w:cs="Arial"/>
          <w:b/>
          <w:sz w:val="20"/>
          <w:szCs w:val="20"/>
        </w:rPr>
        <w:t>Coordinadora LSP.</w:t>
      </w:r>
    </w:p>
    <w:sectPr w:rsidR="000114A3" w:rsidSect="00327A0C">
      <w:headerReference w:type="default" r:id="rId7"/>
      <w:pgSz w:w="12240" w:h="15840"/>
      <w:pgMar w:top="105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656" w:rsidRDefault="00F50656" w:rsidP="00A361D0">
      <w:r>
        <w:separator/>
      </w:r>
    </w:p>
  </w:endnote>
  <w:endnote w:type="continuationSeparator" w:id="0">
    <w:p w:rsidR="00F50656" w:rsidRDefault="00F50656" w:rsidP="00A36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656" w:rsidRDefault="00F50656" w:rsidP="00A361D0">
      <w:r>
        <w:separator/>
      </w:r>
    </w:p>
  </w:footnote>
  <w:footnote w:type="continuationSeparator" w:id="0">
    <w:p w:rsidR="00F50656" w:rsidRDefault="00F50656" w:rsidP="00A36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7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95"/>
      <w:gridCol w:w="1411"/>
      <w:gridCol w:w="4992"/>
      <w:gridCol w:w="1879"/>
    </w:tblGrid>
    <w:tr w:rsidR="006E7A0E" w:rsidRPr="00A361D0" w:rsidTr="00327A0C">
      <w:trPr>
        <w:cantSplit/>
        <w:trHeight w:val="693"/>
      </w:trPr>
      <w:tc>
        <w:tcPr>
          <w:tcW w:w="1795" w:type="dxa"/>
          <w:vMerge w:val="restart"/>
        </w:tcPr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  <w:r>
            <w:rPr>
              <w:rFonts w:ascii="Arial" w:eastAsia="Calibri" w:hAnsi="Arial" w:cs="Arial"/>
              <w:b/>
              <w:noProof/>
              <w:sz w:val="32"/>
              <w:szCs w:val="32"/>
              <w:lang w:val="es-CO" w:eastAsia="es-CO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048D4BEC" wp14:editId="3BA65C59">
                    <wp:simplePos x="0" y="0"/>
                    <wp:positionH relativeFrom="column">
                      <wp:posOffset>248285</wp:posOffset>
                    </wp:positionH>
                    <wp:positionV relativeFrom="paragraph">
                      <wp:posOffset>97155</wp:posOffset>
                    </wp:positionV>
                    <wp:extent cx="523875" cy="504825"/>
                    <wp:effectExtent l="0" t="0" r="9525" b="9525"/>
                    <wp:wrapNone/>
                    <wp:docPr id="1" name="Grup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23875" cy="504825"/>
                              <a:chOff x="4579" y="10425"/>
                              <a:chExt cx="1922" cy="1432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2" descr="http://www.gobcesar.gov.co/admin/files/Img_Ban_20060904-092029.jpg">
                                <a:hlinkClick r:id="rId1" tgtFrame="_blank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579" y="10425"/>
                                <a:ext cx="1802" cy="1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3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1" y="11677"/>
                                <a:ext cx="19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upo 1" o:spid="_x0000_s1026" style="position:absolute;margin-left:19.55pt;margin-top:7.65pt;width:41.25pt;height:39.75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Ut3W+pBAAAgQwAAA4AAABkcnMvZTJvRG9jLnhtbOxX227jNhB9L9B/&#10;IPSu6GLZloQ4i8SXIMC2Dbrtc0BLtMRGIlWSjpIW/ffOkJLtJItskO1jDUTgdThzzpkhc/7psW3I&#10;A1OaS7HworPQI0wUsuSiWni//7bxU49oQ0VJGynYwnti2vt08eMP532Xs1jWsimZImBE6LzvFl5t&#10;TJcHgS5q1lJ9JjsmYHInVUsNdFUVlIr2YL1tgjgMZ0EvVdkpWTCtYXTlJr0La3+3Y4X5ZbfTzJBm&#10;4YFvxn6V/W7xG1yc07xStKt5MbhBP+BFS7mAQw+mVtRQslf8lamWF0pquTNnhWwDudvxgtkYIJoo&#10;fBHNtZL7zsZS5X3VHWACaF/g9GGzxc8Pt4rwErjziKAtUHSt9p0kEULTd1UOK65V96W7VS4+aH6W&#10;xb2G6eDlPPYrt5hs+59kCebo3kgLzeNOtWgCgiaPloGnAwPs0ZACBqfxJJ1PPVLA1DRM0njqGCpq&#10;oBF3JdN55hGYjcLkOLketkdZHLvNUTKJcWtAc3eu9XXw7eK840UOfwOi0HqF6LeVB7vMXjFvMNK+&#10;y0ZL1f2+84H8jhq+5Q03T1bIABE6JR5ueYFQY+dIDkTlyIFZPJTAQMl0AUoelND3/Vklt5AHVEHj&#10;AfQV0LLlItjxhungpq3urqi4w6QJszDxwywO4+zsj66y7NQNF/fLhhf3QzxH028koxPwShb7lgnj&#10;MlKxBkKTQte80x5ROapL3ZQgMFOZjbIiu9s2VNxbhg6RHoN2EFCkyGqNCLmsqajYpe4gpZ1YxyGl&#10;ZF8zWmocRspHg86K7T6DddvwbsObBsWI7f88YNZumYsZaFI5ImsRmFikQeuftcHDUfW2SPwdp5ch&#10;EHLlL6fh0k/C+dq/zJK5Pw/X8wTyIFpGy39wd5Tke80AFNqsOj54DqMHHYxkfbUiDLXT1Rpbs8gD&#10;tZXRpQo4ZFNmdBGyBwFCX7UqfgXoYR20jWKmqLEJ4mqGcVh8mLCgH3FGRjRUkG8Wha+lN6KEtSFK&#10;wzG5Jy71D8kNSlHaXDPZEmwA2OCqBZs+ANYuuHEJui0kCsAG04hnA2DTjYwYnNKUhdk6XaeJn8Sz&#10;NdC0WvmXm2XizzbRfLqarJbLVTTSVPOyZAKP+X6WLOiy4eUoW62q7bJRjr2N/Q3VTh+XBaiWoxsj&#10;s2gMMXXKy6I4Ca/izN/M0rmfbJKpn83D1A+j7CqbhUmWrDbPQ/rMBfv+kEi/8LIp8Ph2bKH9vY6N&#10;5i038HJoeLvw0sMimmMlWIvSUmsob1z7BAp0/wgF0D0SbTWLKh1KCIgWb0B4l+ixREDvfYmGrxKX&#10;Zc/fJ19q2jEIGc0eq/tkrO6YSVDmGkYmGPKwarx7tbt4j8XwVeV7tgE770y6FGoz3qnRbD7Hg51A&#10;bNLBLTHcqKl9LX08506UieXkHQIeU/GQrW8n5/9KHm4WeOs46p2EtrJ8gtqrJBRGIBNe69CopfrL&#10;Iz28fBee/nNP8SHT3AjQdxYlCT6VbQcKMgpAnc5sT2eoKMDUwjMecc2lgR5s2XeKVzWcFNkUF/IS&#10;HoI7bosx+ue8glzDDqSYbdl3rs3O4U2OD+nTvl11/M/h4l8A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B4oDSt3wAAAAgB&#10;AAAPAAAAZHJzL2Rvd25yZXYueG1sTI9Ba8JAEIXvhf6HZQq91U1MFY3ZiEjbkxSqheJtzI5JMDsb&#10;smsS/33XU3t88x7vfZOtR9OInjpXW1YQTyIQxIXVNZcKvg/vLwsQziNrbCyTghs5WOePDxmm2g78&#10;Rf3elyKUsEtRQeV9m0rpiooMuoltiYN3tp1BH2RXSt3hEMpNI6dRNJcGaw4LFba0rai47K9GwceA&#10;wyaJ3/rd5by9HQ+zz59dTEo9P42bFQhPo/8Lwx0/oEMemE72ytqJRkGyjEMy3GcJiLs/jecgTgqW&#10;rwuQeSb/P5D/Ag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AlLd1vqQQAAIEMAAAOAAAAAAAAAAAAAAAAADwCAABkcnMvZTJvRG9jLnhtbFBLAQItABQABgAI&#10;AAAAIQBTiRp3FgEAAJcCAAAZAAAAAAAAAAAAAAAAABEHAABkcnMvX3JlbHMvZTJvRG9jLnhtbC5y&#10;ZWxzUEsBAi0AFAAGAAgAAAAhAHigNK3fAAAACAEAAA8AAAAAAAAAAAAAAAAAXggAAGRycy9kb3du&#10;cmV2LnhtbFBLAQItAAoAAAAAAAAAIQCfNMYTOwsAADsLAAAVAAAAAAAAAAAAAAAAAGoJAABkcnMv&#10;bWVkaWEvaW1hZ2UxLmpwZWdQSwUGAAAAAAYABgB9AQAA2BQ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eBMLCAAAA2gAAAA8AAABkcnMvZG93bnJldi54bWxEj8FqwzAQRO+F/IPYQG61nBTa4kYJicGl&#10;F1PitPfF2tgm1spYiuz8fVUo9DjMzBtmu59NLwKNrrOsYJ2kIIhrqztuFHydi8dXEM4ja+wtk4I7&#10;OdjvFg9bzLSd+ESh8o2IEHYZKmi9HzIpXd2SQZfYgTh6Fzsa9FGOjdQjThFuerlJ02dpsOO40OJA&#10;eUv1tboZBd+nEIr38KLTsi/xaeJ8+jzmSq2W8+ENhKfZ/4f/2h9awQZ+r8QbIH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3gTCwgAAANoAAAAPAAAAAAAAAAAAAAAAAJ8C&#10;AABkcnMvZG93bnJldi54bWxQSwUGAAAAAAQABAD3AAAAjgMAAAAA&#10;" o:button="t">
                      <v:fill o:detectmouseclick="t"/>
                      <v:imagedata r:id="rId4" r:href="rId5"/>
                    </v:shape>
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  </v:group>
                </w:pict>
              </mc:Fallback>
            </mc:AlternateContent>
          </w:r>
        </w:p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6E7A0E" w:rsidRPr="00A361D0" w:rsidRDefault="006E7A0E" w:rsidP="00DA13E3">
          <w:pPr>
            <w:tabs>
              <w:tab w:val="center" w:pos="4252"/>
              <w:tab w:val="right" w:pos="8504"/>
            </w:tabs>
            <w:jc w:val="center"/>
            <w:rPr>
              <w:rFonts w:ascii="Arial" w:eastAsia="Calibri" w:hAnsi="Arial" w:cs="Arial"/>
              <w:b/>
              <w:sz w:val="16"/>
            </w:rPr>
          </w:pPr>
          <w:r w:rsidRPr="00A361D0">
            <w:rPr>
              <w:rFonts w:ascii="Arial" w:eastAsia="Calibri" w:hAnsi="Arial" w:cs="Arial"/>
              <w:b/>
              <w:sz w:val="16"/>
            </w:rPr>
            <w:t>GOBERNACIÓN DEL CESAR</w:t>
          </w:r>
        </w:p>
      </w:tc>
      <w:tc>
        <w:tcPr>
          <w:tcW w:w="6403" w:type="dxa"/>
          <w:gridSpan w:val="2"/>
          <w:vAlign w:val="center"/>
        </w:tcPr>
        <w:p w:rsidR="00AF6974" w:rsidRDefault="00AF6974" w:rsidP="00AF6974">
          <w:pPr>
            <w:pStyle w:val="Default"/>
          </w:pPr>
        </w:p>
        <w:p w:rsidR="006E7A0E" w:rsidRPr="00C53324" w:rsidRDefault="00AF6974" w:rsidP="00C53324">
          <w:pPr>
            <w:pStyle w:val="Default"/>
            <w:jc w:val="center"/>
            <w:rPr>
              <w:rFonts w:eastAsia="Calibri"/>
              <w:b/>
            </w:rPr>
          </w:pPr>
          <w:r w:rsidRPr="00AF6974">
            <w:rPr>
              <w:b/>
              <w:sz w:val="22"/>
              <w:szCs w:val="22"/>
            </w:rPr>
            <w:t xml:space="preserve">RESULTADOS DE MUESTRAS RECIBIDAS PARA DIAGNÓSTICO DE VIRUS INFLUENZA A </w:t>
          </w:r>
          <w:r w:rsidR="00C53324">
            <w:t xml:space="preserve"> </w:t>
          </w:r>
          <w:r w:rsidR="00C53324" w:rsidRPr="00C53324">
            <w:rPr>
              <w:b/>
            </w:rPr>
            <w:t>H1N1v /09</w:t>
          </w:r>
        </w:p>
      </w:tc>
      <w:tc>
        <w:tcPr>
          <w:tcW w:w="1879" w:type="dxa"/>
          <w:vMerge w:val="restart"/>
          <w:vAlign w:val="center"/>
        </w:tcPr>
        <w:p w:rsidR="006E7A0E" w:rsidRPr="00327A0C" w:rsidRDefault="006E7A0E" w:rsidP="00DA13E3">
          <w:pPr>
            <w:rPr>
              <w:rFonts w:ascii="Arial" w:eastAsia="Calibri" w:hAnsi="Arial" w:cs="Arial"/>
              <w:snapToGrid w:val="0"/>
              <w:sz w:val="16"/>
              <w:szCs w:val="16"/>
            </w:rPr>
          </w:pPr>
          <w:r w:rsidRPr="00327A0C">
            <w:rPr>
              <w:rFonts w:ascii="Arial" w:eastAsia="Calibri" w:hAnsi="Arial" w:cs="Arial"/>
              <w:sz w:val="16"/>
              <w:szCs w:val="16"/>
            </w:rPr>
            <w:t xml:space="preserve">Código: </w:t>
          </w:r>
          <w:r w:rsidR="002C4652">
            <w:rPr>
              <w:rFonts w:ascii="Arial" w:eastAsia="Calibri" w:hAnsi="Arial" w:cs="Arial"/>
              <w:sz w:val="16"/>
              <w:szCs w:val="16"/>
            </w:rPr>
            <w:t>GC-FPM-199</w:t>
          </w:r>
          <w:r w:rsidRPr="00327A0C">
            <w:rPr>
              <w:rFonts w:ascii="Arial" w:eastAsia="Calibri" w:hAnsi="Arial" w:cs="Arial"/>
              <w:sz w:val="16"/>
              <w:szCs w:val="16"/>
            </w:rPr>
            <w:t xml:space="preserve"> </w:t>
          </w:r>
        </w:p>
        <w:p w:rsidR="006E7A0E" w:rsidRPr="00327A0C" w:rsidRDefault="006E7A0E" w:rsidP="00DA13E3">
          <w:pPr>
            <w:rPr>
              <w:rFonts w:ascii="Arial" w:eastAsia="Calibri" w:hAnsi="Arial" w:cs="Arial"/>
              <w:snapToGrid w:val="0"/>
              <w:sz w:val="16"/>
              <w:szCs w:val="16"/>
            </w:rPr>
          </w:pP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t>Versión: 1</w:t>
          </w:r>
        </w:p>
        <w:p w:rsidR="006E7A0E" w:rsidRPr="00327A0C" w:rsidRDefault="006E7A0E" w:rsidP="00DA13E3">
          <w:pPr>
            <w:rPr>
              <w:rFonts w:ascii="Arial" w:eastAsia="Calibri" w:hAnsi="Arial" w:cs="Arial"/>
              <w:snapToGrid w:val="0"/>
              <w:sz w:val="16"/>
              <w:szCs w:val="16"/>
            </w:rPr>
          </w:pP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t xml:space="preserve">Fecha:    </w:t>
          </w:r>
          <w:r w:rsidR="00327A0C">
            <w:rPr>
              <w:rFonts w:ascii="Arial" w:eastAsia="Calibri" w:hAnsi="Arial" w:cs="Arial"/>
              <w:snapToGrid w:val="0"/>
              <w:sz w:val="16"/>
              <w:szCs w:val="16"/>
            </w:rPr>
            <w:t>09-07-2012</w:t>
          </w:r>
        </w:p>
        <w:p w:rsidR="006E7A0E" w:rsidRPr="00A361D0" w:rsidRDefault="006E7A0E" w:rsidP="00DA13E3">
          <w:pPr>
            <w:rPr>
              <w:rFonts w:ascii="Arial" w:eastAsia="Calibri" w:hAnsi="Arial" w:cs="Arial"/>
              <w:sz w:val="16"/>
            </w:rPr>
          </w:pP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t xml:space="preserve">Página:  </w:t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fldChar w:fldCharType="begin"/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instrText xml:space="preserve"> PAGE </w:instrText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fldChar w:fldCharType="separate"/>
          </w:r>
          <w:r w:rsidR="003557EF">
            <w:rPr>
              <w:rFonts w:ascii="Arial" w:eastAsia="Calibri" w:hAnsi="Arial" w:cs="Arial"/>
              <w:noProof/>
              <w:snapToGrid w:val="0"/>
              <w:sz w:val="16"/>
              <w:szCs w:val="16"/>
            </w:rPr>
            <w:t>1</w:t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fldChar w:fldCharType="end"/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t xml:space="preserve"> de </w:t>
          </w:r>
          <w:r w:rsidRPr="00327A0C">
            <w:rPr>
              <w:rFonts w:ascii="Arial" w:eastAsia="Calibri" w:hAnsi="Arial" w:cs="Arial"/>
              <w:sz w:val="16"/>
              <w:szCs w:val="16"/>
            </w:rPr>
            <w:fldChar w:fldCharType="begin"/>
          </w:r>
          <w:r w:rsidRPr="00327A0C">
            <w:rPr>
              <w:rFonts w:ascii="Arial" w:eastAsia="Calibri" w:hAnsi="Arial" w:cs="Arial"/>
              <w:sz w:val="16"/>
              <w:szCs w:val="16"/>
            </w:rPr>
            <w:instrText xml:space="preserve"> NUMPAGES </w:instrText>
          </w:r>
          <w:r w:rsidRPr="00327A0C">
            <w:rPr>
              <w:rFonts w:ascii="Arial" w:eastAsia="Calibri" w:hAnsi="Arial" w:cs="Arial"/>
              <w:sz w:val="16"/>
              <w:szCs w:val="16"/>
            </w:rPr>
            <w:fldChar w:fldCharType="separate"/>
          </w:r>
          <w:r w:rsidR="003557EF">
            <w:rPr>
              <w:rFonts w:ascii="Arial" w:eastAsia="Calibri" w:hAnsi="Arial" w:cs="Arial"/>
              <w:noProof/>
              <w:sz w:val="16"/>
              <w:szCs w:val="16"/>
            </w:rPr>
            <w:t>1</w:t>
          </w:r>
          <w:r w:rsidRPr="00327A0C">
            <w:rPr>
              <w:rFonts w:ascii="Arial" w:eastAsia="Calibri" w:hAnsi="Arial" w:cs="Arial"/>
              <w:sz w:val="16"/>
              <w:szCs w:val="16"/>
            </w:rPr>
            <w:fldChar w:fldCharType="end"/>
          </w:r>
        </w:p>
      </w:tc>
    </w:tr>
    <w:tr w:rsidR="006E7A0E" w:rsidRPr="00A361D0" w:rsidTr="00327A0C">
      <w:trPr>
        <w:cantSplit/>
        <w:trHeight w:val="845"/>
      </w:trPr>
      <w:tc>
        <w:tcPr>
          <w:tcW w:w="1795" w:type="dxa"/>
          <w:vMerge/>
        </w:tcPr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noProof/>
            </w:rPr>
          </w:pPr>
        </w:p>
      </w:tc>
      <w:tc>
        <w:tcPr>
          <w:tcW w:w="1411" w:type="dxa"/>
          <w:vAlign w:val="center"/>
        </w:tcPr>
        <w:p w:rsidR="006E7A0E" w:rsidRPr="006E7A0E" w:rsidRDefault="006E7A0E" w:rsidP="00DA13E3">
          <w:pPr>
            <w:rPr>
              <w:rFonts w:ascii="Arial" w:eastAsia="Calibri" w:hAnsi="Arial" w:cs="Arial"/>
              <w:b/>
              <w:sz w:val="20"/>
              <w:szCs w:val="20"/>
            </w:rPr>
          </w:pPr>
          <w:r w:rsidRPr="006E7A0E">
            <w:rPr>
              <w:rFonts w:ascii="Arial" w:eastAsia="Calibri" w:hAnsi="Arial" w:cs="Arial"/>
              <w:b/>
              <w:sz w:val="20"/>
              <w:szCs w:val="20"/>
            </w:rPr>
            <w:t xml:space="preserve">PROCESO: </w:t>
          </w:r>
        </w:p>
      </w:tc>
      <w:tc>
        <w:tcPr>
          <w:tcW w:w="4992" w:type="dxa"/>
          <w:vAlign w:val="center"/>
        </w:tcPr>
        <w:p w:rsidR="006E7A0E" w:rsidRPr="006E7A0E" w:rsidRDefault="006E7A0E" w:rsidP="00DA13E3">
          <w:pPr>
            <w:jc w:val="center"/>
            <w:rPr>
              <w:rFonts w:ascii="Arial" w:eastAsia="Calibri" w:hAnsi="Arial" w:cs="Arial"/>
              <w:b/>
              <w:sz w:val="20"/>
              <w:szCs w:val="20"/>
            </w:rPr>
          </w:pPr>
          <w:r w:rsidRPr="006E7A0E">
            <w:rPr>
              <w:rFonts w:ascii="Arial" w:eastAsia="Calibri" w:hAnsi="Arial" w:cs="Arial"/>
              <w:b/>
              <w:sz w:val="20"/>
              <w:szCs w:val="20"/>
            </w:rPr>
            <w:t>INSPECCION, VIGILANCIA Y CONTROL</w:t>
          </w:r>
        </w:p>
      </w:tc>
      <w:tc>
        <w:tcPr>
          <w:tcW w:w="1879" w:type="dxa"/>
          <w:vMerge/>
        </w:tcPr>
        <w:p w:rsidR="006E7A0E" w:rsidRPr="00A361D0" w:rsidRDefault="006E7A0E" w:rsidP="00DA13E3">
          <w:pPr>
            <w:spacing w:after="120"/>
            <w:rPr>
              <w:rFonts w:ascii="Arial" w:hAnsi="Arial" w:cs="Arial"/>
            </w:rPr>
          </w:pPr>
        </w:p>
      </w:tc>
    </w:tr>
  </w:tbl>
  <w:p w:rsidR="00A361D0" w:rsidRPr="00A361D0" w:rsidRDefault="00A361D0" w:rsidP="006E7A0E">
    <w:pPr>
      <w:pStyle w:val="Encabezado"/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1D0"/>
    <w:rsid w:val="000015CB"/>
    <w:rsid w:val="000114A3"/>
    <w:rsid w:val="001C1F6C"/>
    <w:rsid w:val="001E756F"/>
    <w:rsid w:val="002C4652"/>
    <w:rsid w:val="002E7603"/>
    <w:rsid w:val="00327A0C"/>
    <w:rsid w:val="0033414F"/>
    <w:rsid w:val="003557EF"/>
    <w:rsid w:val="00360C96"/>
    <w:rsid w:val="004A0712"/>
    <w:rsid w:val="00533B79"/>
    <w:rsid w:val="00567648"/>
    <w:rsid w:val="005A2723"/>
    <w:rsid w:val="00605212"/>
    <w:rsid w:val="006141A4"/>
    <w:rsid w:val="0069602E"/>
    <w:rsid w:val="006A681E"/>
    <w:rsid w:val="006E7A0E"/>
    <w:rsid w:val="007E39BA"/>
    <w:rsid w:val="00895AE1"/>
    <w:rsid w:val="008D0863"/>
    <w:rsid w:val="008F6A20"/>
    <w:rsid w:val="00926C1A"/>
    <w:rsid w:val="00932758"/>
    <w:rsid w:val="00933979"/>
    <w:rsid w:val="00A361D0"/>
    <w:rsid w:val="00AC18E9"/>
    <w:rsid w:val="00AD69BD"/>
    <w:rsid w:val="00AF6974"/>
    <w:rsid w:val="00C03C08"/>
    <w:rsid w:val="00C53324"/>
    <w:rsid w:val="00DF1969"/>
    <w:rsid w:val="00DF30A3"/>
    <w:rsid w:val="00E05231"/>
    <w:rsid w:val="00F50656"/>
    <w:rsid w:val="00F8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61D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361D0"/>
  </w:style>
  <w:style w:type="paragraph" w:styleId="Piedepgina">
    <w:name w:val="footer"/>
    <w:basedOn w:val="Normal"/>
    <w:link w:val="PiedepginaCar"/>
    <w:uiPriority w:val="99"/>
    <w:unhideWhenUsed/>
    <w:rsid w:val="00A361D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361D0"/>
  </w:style>
  <w:style w:type="paragraph" w:styleId="Sinespaciado">
    <w:name w:val="No Spacing"/>
    <w:uiPriority w:val="1"/>
    <w:qFormat/>
    <w:rsid w:val="00A361D0"/>
    <w:pPr>
      <w:spacing w:after="0" w:line="240" w:lineRule="auto"/>
    </w:pPr>
  </w:style>
  <w:style w:type="table" w:styleId="Tablaconcuadrcula">
    <w:name w:val="Table Grid"/>
    <w:basedOn w:val="Tablanormal"/>
    <w:rsid w:val="00895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F69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61D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361D0"/>
  </w:style>
  <w:style w:type="paragraph" w:styleId="Piedepgina">
    <w:name w:val="footer"/>
    <w:basedOn w:val="Normal"/>
    <w:link w:val="PiedepginaCar"/>
    <w:uiPriority w:val="99"/>
    <w:unhideWhenUsed/>
    <w:rsid w:val="00A361D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361D0"/>
  </w:style>
  <w:style w:type="paragraph" w:styleId="Sinespaciado">
    <w:name w:val="No Spacing"/>
    <w:uiPriority w:val="1"/>
    <w:qFormat/>
    <w:rsid w:val="00A361D0"/>
    <w:pPr>
      <w:spacing w:after="0" w:line="240" w:lineRule="auto"/>
    </w:pPr>
  </w:style>
  <w:style w:type="table" w:styleId="Tablaconcuadrcula">
    <w:name w:val="Table Grid"/>
    <w:basedOn w:val="Tablanormal"/>
    <w:rsid w:val="00895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F69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gobcesar.gov.co/admin/files/Img_Ban_20060904-092029.jpg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www.sedcesar.gov.co/" TargetMode="External"/><Relationship Id="rId5" Type="http://schemas.openxmlformats.org/officeDocument/2006/relationships/image" Target="http://www.gobcesar.gov.co/admin/files/Img_Ban_20060904-092029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MARINA</dc:creator>
  <cp:lastModifiedBy>LUZ MARINA</cp:lastModifiedBy>
  <cp:revision>3</cp:revision>
  <dcterms:created xsi:type="dcterms:W3CDTF">2012-07-09T15:25:00Z</dcterms:created>
  <dcterms:modified xsi:type="dcterms:W3CDTF">2012-07-09T15:42:00Z</dcterms:modified>
</cp:coreProperties>
</file>